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9173" w14:textId="523F4A1A" w:rsidR="00D47CC6" w:rsidRDefault="006605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North Liberty Town Council – February 25, 2022</w:t>
      </w:r>
    </w:p>
    <w:p w14:paraId="610AA6D4" w14:textId="71B8ECBE" w:rsidR="0066059B" w:rsidRDefault="0066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North Liberty Town Council </w:t>
      </w:r>
      <w:r w:rsidR="00BB354D">
        <w:rPr>
          <w:rFonts w:ascii="Times New Roman" w:hAnsi="Times New Roman" w:cs="Times New Roman"/>
          <w:sz w:val="24"/>
          <w:szCs w:val="24"/>
        </w:rPr>
        <w:t xml:space="preserve">held public hearing #1 at the North Liberty Community Building.  Randy Lemert called the meeting to order at 5:00 PM.  He introduced Town Attorney Marcel Lebbin and he turned the meeting over to Attorney Lebbin.  </w:t>
      </w:r>
    </w:p>
    <w:p w14:paraId="5E5F38BF" w14:textId="4BFC6FB4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Town Council Present:  Randy Lemert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Absent:  Will Groves, Jr.</w:t>
      </w:r>
    </w:p>
    <w:p w14:paraId="2A46C6C1" w14:textId="11B3B7CB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Tom England</w:t>
      </w:r>
    </w:p>
    <w:p w14:paraId="061DCCF3" w14:textId="7E421B36" w:rsidR="00BE65D0" w:rsidRDefault="00BE65D0" w:rsidP="00BE65D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Ben Webb</w:t>
      </w:r>
    </w:p>
    <w:p w14:paraId="1E3D783F" w14:textId="5A361187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Gerry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4B4075" w14:textId="2F2B78B3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Clerk-Treasurer </w:t>
      </w:r>
      <w:r w:rsidRPr="00BE65D0">
        <w:rPr>
          <w:rFonts w:ascii="Times New Roman" w:hAnsi="Times New Roman" w:cs="Times New Roman"/>
          <w:sz w:val="24"/>
          <w:szCs w:val="24"/>
        </w:rPr>
        <w:t>Vicki Kitchen</w:t>
      </w:r>
    </w:p>
    <w:p w14:paraId="31C23CB3" w14:textId="77777777" w:rsidR="00ED6B61" w:rsidRDefault="00ED6B61" w:rsidP="00BE65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90216" w14:textId="74A0C4DC" w:rsidR="002A47E7" w:rsidRDefault="002A47E7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ED3">
        <w:rPr>
          <w:rFonts w:ascii="Times New Roman" w:hAnsi="Times New Roman" w:cs="Times New Roman"/>
          <w:sz w:val="24"/>
          <w:szCs w:val="24"/>
        </w:rPr>
        <w:t>There were fifteen community</w:t>
      </w:r>
      <w:r w:rsidR="0039387E">
        <w:rPr>
          <w:rFonts w:ascii="Times New Roman" w:hAnsi="Times New Roman" w:cs="Times New Roman"/>
          <w:sz w:val="24"/>
          <w:szCs w:val="24"/>
        </w:rPr>
        <w:t xml:space="preserve"> residents in attendance.  </w:t>
      </w:r>
      <w:r w:rsidR="004D18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WNDU </w:t>
      </w:r>
      <w:r w:rsidR="004D1889">
        <w:rPr>
          <w:rFonts w:ascii="Times New Roman" w:hAnsi="Times New Roman" w:cs="Times New Roman"/>
          <w:sz w:val="24"/>
          <w:szCs w:val="24"/>
        </w:rPr>
        <w:t xml:space="preserve">reporter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ED6B61">
        <w:rPr>
          <w:rFonts w:ascii="Times New Roman" w:hAnsi="Times New Roman" w:cs="Times New Roman"/>
          <w:sz w:val="24"/>
          <w:szCs w:val="24"/>
        </w:rPr>
        <w:t>at the meeting.</w:t>
      </w:r>
    </w:p>
    <w:p w14:paraId="12F7B14D" w14:textId="52FB4AA9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9D2D3F" w14:textId="772EC17F" w:rsidR="00BE65D0" w:rsidRDefault="00BE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Town Attorney Marcel Lebbin reviewed the timeline leading up to this public hearing.</w:t>
      </w:r>
    </w:p>
    <w:p w14:paraId="57C209C4" w14:textId="542D97D2" w:rsidR="002A47E7" w:rsidRDefault="002A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Several people i</w:t>
      </w:r>
      <w:r w:rsidR="00ED6B61">
        <w:rPr>
          <w:rFonts w:ascii="Times New Roman" w:hAnsi="Times New Roman" w:cs="Times New Roman"/>
          <w:sz w:val="24"/>
          <w:szCs w:val="24"/>
        </w:rPr>
        <w:t xml:space="preserve">n attendance spoke </w:t>
      </w:r>
      <w:r w:rsidR="00215715">
        <w:rPr>
          <w:rFonts w:ascii="Times New Roman" w:hAnsi="Times New Roman" w:cs="Times New Roman"/>
          <w:sz w:val="24"/>
          <w:szCs w:val="24"/>
        </w:rPr>
        <w:t xml:space="preserve">with concerns of transparency, </w:t>
      </w:r>
      <w:r w:rsidR="00B30B44">
        <w:rPr>
          <w:rFonts w:ascii="Times New Roman" w:hAnsi="Times New Roman" w:cs="Times New Roman"/>
          <w:sz w:val="24"/>
          <w:szCs w:val="24"/>
        </w:rPr>
        <w:t xml:space="preserve">timing, increasing taxes, means of </w:t>
      </w:r>
      <w:r w:rsidR="009A7504">
        <w:rPr>
          <w:rFonts w:ascii="Times New Roman" w:hAnsi="Times New Roman" w:cs="Times New Roman"/>
          <w:sz w:val="24"/>
          <w:szCs w:val="24"/>
        </w:rPr>
        <w:t>notifications</w:t>
      </w:r>
      <w:r w:rsidR="008F4A2E">
        <w:rPr>
          <w:rFonts w:ascii="Times New Roman" w:hAnsi="Times New Roman" w:cs="Times New Roman"/>
          <w:sz w:val="24"/>
          <w:szCs w:val="24"/>
        </w:rPr>
        <w:t>.  Packets from the February 24, 2022, Liberty Township Public Hearing were distributed to the attendees.  A copy is filed with the minutes.</w:t>
      </w:r>
      <w:r w:rsidR="009A7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64075" w14:textId="5E4EB2FF" w:rsidR="005B3412" w:rsidRDefault="005B3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the meetings regarding the </w:t>
      </w:r>
      <w:r w:rsidR="00220BD4">
        <w:rPr>
          <w:rFonts w:ascii="Times New Roman" w:hAnsi="Times New Roman" w:cs="Times New Roman"/>
          <w:sz w:val="24"/>
          <w:szCs w:val="24"/>
        </w:rPr>
        <w:t>Liberty Greene Fire Territory will be posted on the Town’s website and Facebook.</w:t>
      </w:r>
    </w:p>
    <w:p w14:paraId="0C35D1EF" w14:textId="3008B762" w:rsidR="00220BD4" w:rsidRDefault="0035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Tom England made a motion to adjourn the meeting at 5:52 P.M.  Ben Webb seconded the motion.  All voted to approve.</w:t>
      </w:r>
    </w:p>
    <w:p w14:paraId="5970033E" w14:textId="393936CB" w:rsidR="001911B3" w:rsidRDefault="001911B3">
      <w:pPr>
        <w:rPr>
          <w:rFonts w:ascii="Times New Roman" w:hAnsi="Times New Roman" w:cs="Times New Roman"/>
          <w:sz w:val="24"/>
          <w:szCs w:val="24"/>
        </w:rPr>
      </w:pPr>
    </w:p>
    <w:p w14:paraId="62F7D858" w14:textId="56AED016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0B71B59C" w14:textId="2450DE71" w:rsidR="001911B3" w:rsidRDefault="001911B3">
      <w:pPr>
        <w:rPr>
          <w:rFonts w:ascii="Times New Roman" w:hAnsi="Times New Roman" w:cs="Times New Roman"/>
          <w:sz w:val="24"/>
          <w:szCs w:val="24"/>
        </w:rPr>
      </w:pPr>
    </w:p>
    <w:p w14:paraId="4D725471" w14:textId="2CDA11F7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4EFF404" w14:textId="3FFAB89E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Lemert</w:t>
      </w:r>
    </w:p>
    <w:p w14:paraId="10895354" w14:textId="7A43323D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President</w:t>
      </w:r>
    </w:p>
    <w:p w14:paraId="7EEB4B21" w14:textId="23AE2128" w:rsidR="001911B3" w:rsidRDefault="001911B3">
      <w:pPr>
        <w:rPr>
          <w:rFonts w:ascii="Times New Roman" w:hAnsi="Times New Roman" w:cs="Times New Roman"/>
          <w:sz w:val="24"/>
          <w:szCs w:val="24"/>
        </w:rPr>
      </w:pPr>
    </w:p>
    <w:p w14:paraId="6A3AD239" w14:textId="5942AC91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6DE3203F" w14:textId="32A27528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D754751" w14:textId="36599695" w:rsidR="001911B3" w:rsidRDefault="00D20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L. Kitchen</w:t>
      </w:r>
    </w:p>
    <w:p w14:paraId="25F29531" w14:textId="5C13A08A" w:rsidR="00D200E4" w:rsidRPr="0066059B" w:rsidRDefault="00D20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sectPr w:rsidR="00D200E4" w:rsidRPr="0066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9B"/>
    <w:rsid w:val="001911B3"/>
    <w:rsid w:val="00215715"/>
    <w:rsid w:val="00220BD4"/>
    <w:rsid w:val="002A47E7"/>
    <w:rsid w:val="003541A3"/>
    <w:rsid w:val="00357ED3"/>
    <w:rsid w:val="0039387E"/>
    <w:rsid w:val="004D1889"/>
    <w:rsid w:val="005B3412"/>
    <w:rsid w:val="0066059B"/>
    <w:rsid w:val="007732E2"/>
    <w:rsid w:val="00871686"/>
    <w:rsid w:val="008F4A2E"/>
    <w:rsid w:val="009A7504"/>
    <w:rsid w:val="00B30B44"/>
    <w:rsid w:val="00BB354D"/>
    <w:rsid w:val="00BE65D0"/>
    <w:rsid w:val="00C23404"/>
    <w:rsid w:val="00D200E4"/>
    <w:rsid w:val="00D47CC6"/>
    <w:rsid w:val="00ED6B61"/>
    <w:rsid w:val="00F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0CBA"/>
  <w15:docId w15:val="{D767D6B3-8482-453B-9DEE-EB31D02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D61FE9FAEAE449712EEF2E2508211" ma:contentTypeVersion="4" ma:contentTypeDescription="Create a new document." ma:contentTypeScope="" ma:versionID="42c43062a926d04321a9ea8721ec0e94">
  <xsd:schema xmlns:xsd="http://www.w3.org/2001/XMLSchema" xmlns:xs="http://www.w3.org/2001/XMLSchema" xmlns:p="http://schemas.microsoft.com/office/2006/metadata/properties" xmlns:ns3="3fa34271-10bb-4bfb-b328-d69cd6fbe9c1" targetNamespace="http://schemas.microsoft.com/office/2006/metadata/properties" ma:root="true" ma:fieldsID="5d3ed04df26c00a3009eb6c72ecccb77" ns3:_="">
    <xsd:import namespace="3fa34271-10bb-4bfb-b328-d69cd6fbe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34271-10bb-4bfb-b328-d69cd6fbe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D9FB7-61EB-470E-8D0B-54DFAE7F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34271-10bb-4bfb-b328-d69cd6fbe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1EF39-AFC8-4D18-AA75-D50FADB33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48678-0DF3-4285-93FE-0D05B6605AAB}">
  <ds:schemaRefs>
    <ds:schemaRef ds:uri="http://schemas.microsoft.com/office/2006/documentManagement/types"/>
    <ds:schemaRef ds:uri="http://purl.org/dc/terms/"/>
    <ds:schemaRef ds:uri="3fa34271-10bb-4bfb-b328-d69cd6fbe9c1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Kitchen</dc:creator>
  <cp:keywords/>
  <dc:description/>
  <cp:lastModifiedBy>Vicki Kitchen</cp:lastModifiedBy>
  <cp:revision>2</cp:revision>
  <dcterms:created xsi:type="dcterms:W3CDTF">2022-03-08T19:50:00Z</dcterms:created>
  <dcterms:modified xsi:type="dcterms:W3CDTF">2022-03-08T19:50:00Z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0x010100744D61FE9FAEAE449712EEF2E2508211</vt:lpwstr>
  </property>
</Properties>
</file>